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D0" w:rsidRPr="00A2514B" w:rsidRDefault="00A2514B" w:rsidP="00A2514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Итоговый п</w:t>
      </w:r>
      <w:r w:rsidR="006279C3" w:rsidRPr="00A2514B">
        <w:rPr>
          <w:rFonts w:ascii="Times New Roman" w:hAnsi="Times New Roman" w:cs="Times New Roman"/>
          <w:b/>
          <w:sz w:val="18"/>
          <w:szCs w:val="18"/>
        </w:rPr>
        <w:t>ротокол районной выставки ИЗО и ДПИ</w:t>
      </w:r>
      <w:r w:rsidR="008B1AB8" w:rsidRPr="00A2514B">
        <w:rPr>
          <w:rFonts w:ascii="Times New Roman" w:hAnsi="Times New Roman" w:cs="Times New Roman"/>
          <w:b/>
          <w:sz w:val="18"/>
          <w:szCs w:val="18"/>
        </w:rPr>
        <w:t xml:space="preserve"> «Новогодние чудеса»</w:t>
      </w:r>
      <w:r w:rsidR="00C25F44">
        <w:rPr>
          <w:rFonts w:ascii="Times New Roman" w:hAnsi="Times New Roman" w:cs="Times New Roman"/>
          <w:b/>
          <w:sz w:val="18"/>
          <w:szCs w:val="18"/>
        </w:rPr>
        <w:t xml:space="preserve"> 2023г</w:t>
      </w:r>
      <w:bookmarkStart w:id="0" w:name="_GoBack"/>
      <w:bookmarkEnd w:id="0"/>
    </w:p>
    <w:p w:rsidR="00FB0A2C" w:rsidRPr="00A2514B" w:rsidRDefault="008B1AB8" w:rsidP="00A251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</w:pPr>
      <w:proofErr w:type="gramStart"/>
      <w:r w:rsidRPr="00A2514B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Младшая  (</w:t>
      </w:r>
      <w:proofErr w:type="gramEnd"/>
      <w:r w:rsidRPr="00A2514B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6</w:t>
      </w:r>
      <w:r w:rsidR="00FB0A2C" w:rsidRPr="00A2514B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-10 лет)</w:t>
      </w:r>
    </w:p>
    <w:p w:rsidR="00815D17" w:rsidRPr="00A2514B" w:rsidRDefault="00815D17" w:rsidP="00A251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</w:pPr>
    </w:p>
    <w:tbl>
      <w:tblPr>
        <w:tblW w:w="112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459"/>
        <w:gridCol w:w="4168"/>
        <w:gridCol w:w="2389"/>
        <w:gridCol w:w="1683"/>
      </w:tblGrid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участника,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возрастная категория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Завьялова Ульяна, 10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СОШ»,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Костенква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Лидия Валентиновна,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«Сказочный домик»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Тугунов Демид, 6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СОШ», Пелевина Лена Анатольевна,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«Веселый снеговик»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2514B">
              <w:rPr>
                <w:rFonts w:ascii="Times New Roman" w:hAnsi="Times New Roman" w:cs="Times New Roman"/>
                <w:bCs/>
                <w:sz w:val="18"/>
                <w:szCs w:val="18"/>
              </w:rPr>
              <w:t>Старыгина</w:t>
            </w:r>
            <w:proofErr w:type="spellEnd"/>
            <w:r w:rsidRPr="00A251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2514B">
              <w:rPr>
                <w:rFonts w:ascii="Times New Roman" w:hAnsi="Times New Roman" w:cs="Times New Roman"/>
                <w:bCs/>
                <w:sz w:val="18"/>
                <w:szCs w:val="18"/>
              </w:rPr>
              <w:t>Арианна</w:t>
            </w:r>
            <w:proofErr w:type="spellEnd"/>
            <w:r w:rsidRPr="00A2514B">
              <w:rPr>
                <w:rFonts w:ascii="Times New Roman" w:hAnsi="Times New Roman" w:cs="Times New Roman"/>
                <w:bCs/>
                <w:sz w:val="18"/>
                <w:szCs w:val="18"/>
              </w:rPr>
              <w:t>, 8лет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Сладковская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514B">
              <w:rPr>
                <w:rFonts w:ascii="Times New Roman" w:hAnsi="Times New Roman" w:cs="Times New Roman"/>
                <w:sz w:val="18"/>
                <w:szCs w:val="18"/>
              </w:rPr>
              <w:t>Лукасевич</w:t>
            </w:r>
            <w:proofErr w:type="spellEnd"/>
            <w:r w:rsidRPr="00A2514B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Викторовна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hAnsi="Times New Roman" w:cs="Times New Roman"/>
                <w:sz w:val="18"/>
                <w:szCs w:val="18"/>
              </w:rPr>
              <w:t>«Ёлочка – символ нового года»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pStyle w:val="Standard"/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2514B">
              <w:rPr>
                <w:rFonts w:ascii="Times New Roman" w:hAnsi="Times New Roman" w:cs="Times New Roman"/>
                <w:bCs/>
                <w:sz w:val="18"/>
                <w:szCs w:val="18"/>
              </w:rPr>
              <w:t>Фуфарова</w:t>
            </w:r>
            <w:proofErr w:type="spellEnd"/>
            <w:r w:rsidRPr="00A251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Софья, 8 лет</w:t>
            </w:r>
          </w:p>
          <w:p w:rsidR="005F6B7E" w:rsidRPr="00A2514B" w:rsidRDefault="005F6B7E" w:rsidP="00A25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Сладковская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514B">
              <w:rPr>
                <w:rFonts w:ascii="Times New Roman" w:hAnsi="Times New Roman" w:cs="Times New Roman"/>
                <w:sz w:val="18"/>
                <w:szCs w:val="18"/>
              </w:rPr>
              <w:t>Лукасевич</w:t>
            </w:r>
            <w:proofErr w:type="spellEnd"/>
            <w:r w:rsidRPr="00A2514B">
              <w:rPr>
                <w:rFonts w:ascii="Times New Roman" w:hAnsi="Times New Roman" w:cs="Times New Roman"/>
                <w:sz w:val="18"/>
                <w:szCs w:val="18"/>
              </w:rPr>
              <w:t xml:space="preserve">  Надежда Викторовна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hAnsi="Times New Roman" w:cs="Times New Roman"/>
                <w:sz w:val="18"/>
                <w:szCs w:val="18"/>
              </w:rPr>
              <w:t>«Новогодняя подкова»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5F6B7E" w:rsidRPr="00A2514B" w:rsidRDefault="00A2514B" w:rsidP="00A2514B">
            <w:pPr>
              <w:pStyle w:val="Standard"/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  <w:proofErr w:type="spellEnd"/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14B">
              <w:rPr>
                <w:rFonts w:ascii="Times New Roman" w:hAnsi="Times New Roman" w:cs="Times New Roman"/>
                <w:bCs/>
                <w:sz w:val="18"/>
                <w:szCs w:val="18"/>
              </w:rPr>
              <w:t>Томилов Артем. 8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Сладковская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514B">
              <w:rPr>
                <w:rFonts w:ascii="Times New Roman" w:hAnsi="Times New Roman" w:cs="Times New Roman"/>
                <w:sz w:val="18"/>
                <w:szCs w:val="18"/>
              </w:rPr>
              <w:t>Лукасевич</w:t>
            </w:r>
            <w:proofErr w:type="spellEnd"/>
            <w:r w:rsidRPr="00A2514B">
              <w:rPr>
                <w:rFonts w:ascii="Times New Roman" w:hAnsi="Times New Roman" w:cs="Times New Roman"/>
                <w:sz w:val="18"/>
                <w:szCs w:val="18"/>
              </w:rPr>
              <w:t xml:space="preserve">  Надежда Викторовна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hAnsi="Times New Roman" w:cs="Times New Roman"/>
                <w:sz w:val="18"/>
                <w:szCs w:val="18"/>
              </w:rPr>
              <w:t>«Елочка»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pStyle w:val="Standard"/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  <w:proofErr w:type="spellEnd"/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 Владик  6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МКДОУ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Ницинский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д/сад «Колосок» Носова Надежда Владимировна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«Скоро, скоро Новый год»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pStyle w:val="Standard"/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Хворова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Таня 6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МКДОУ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Ницинский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д/сад «Колосок» Носова Надежда Владимировна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«Ёлка-ёлочка»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pStyle w:val="Standard"/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Носова  Настя 6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МКДОУ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Ницинский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д/сад «Колосок» Носова Надежда Владимировна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«Зимушка-зима»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pStyle w:val="Standard"/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Плесунов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Савелий 6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МКДОУ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Ницинский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д/сад «Колосок» Носова Надежда Владимировна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«Зимняя ночь»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Асламина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Настя 6 лет,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МКОУ «Ермаковская ООШ» структурное подразделение </w:t>
            </w:r>
            <w:proofErr w:type="spellStart"/>
            <w:r w:rsidRPr="00A2514B">
              <w:rPr>
                <w:rFonts w:ascii="Times New Roman" w:hAnsi="Times New Roman"/>
                <w:sz w:val="18"/>
                <w:szCs w:val="18"/>
                <w:lang w:eastAsia="ru-RU"/>
              </w:rPr>
              <w:t>Ермаковский</w:t>
            </w:r>
            <w:proofErr w:type="spellEnd"/>
            <w:r w:rsidRPr="00A251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детский сад  </w:t>
            </w:r>
            <w:proofErr w:type="spellStart"/>
            <w:r w:rsidRPr="00A2514B">
              <w:rPr>
                <w:rFonts w:ascii="Times New Roman" w:hAnsi="Times New Roman"/>
                <w:sz w:val="18"/>
                <w:szCs w:val="18"/>
                <w:lang w:eastAsia="ru-RU"/>
              </w:rPr>
              <w:t>Алишевских</w:t>
            </w:r>
            <w:proofErr w:type="spellEnd"/>
            <w:r w:rsidRPr="00A251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Маргарита Александровна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«Зимняя сказка»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Лодкина Олеся (6-10)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Краснослободская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СОШ» ,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Склокина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Белый Мишка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Косачёв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Иван (6-10)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Краснослободская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СОШ» ,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Склокина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Символ года- Зайчик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Зырянова Анна (6-10)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Краснослободская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СОШ» ,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Склокина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Мороз- Красный нос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Захарченко Виктория (6-10)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Краснослободская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СОШ» ,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Склокина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</w:rPr>
              <w:t>Кукла «Волшебница Зима»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Завьялова Ульяна, 10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СОШ»,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Костенква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Лидия Валентиновна,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«Сказочный домик»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Тугунов Демид, 6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СОШ», Пелевина Лена Анатольевна,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«Веселый снеговик»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Завьялов Роман, 8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СОШ», Миронова Надежда Александровна,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«Хоровод у елки»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София, 8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СОШ», Миронова Надежда Александровна,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«Черепашка-оригинальная упаковка для сладостей»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Городнова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Любовь, 8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СОШ», Миронова Надежда Александровна,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«Новогодние краски зимы»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Зырянова Анастасия, 8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СОШ», Миронова Надежда Александровна,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«Символ нового года»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Никулина Таисия, 5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Никулина Дарья Сергеевна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Липчинская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 новый год, что вот-вот настанет-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 часы 12 бьют…»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Сапухин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Ярослав, 8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Грачева Татьяна Валерьевна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Снеговичок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Бутаков Федор, 8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Грачева Татьяна Валерьевна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«Новогодняя красавица»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Воронова Дарья, 8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Грачева Татьяна Валерьевна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«Сказочный диалог»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Владимир, 8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Грачева Татьяна Валерьевна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«Новогодняя сказка»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Аникин Станислав, 9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Осипова Татьяна Викторовна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Помошники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деда мороза»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Бушуева Виктория, 9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Осипова Татьяна Викторовна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«Новогодняя игрушка»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Пелымский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Кирилл, 7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Горбунова Оксана Анатольевна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«Зимний домик»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Милена, 10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Осипова Татьяна Викторовна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«Новогодняя круговерть»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Самодурова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Надежда, 7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Горбунова Оксана Анатольевна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«Встреча с дед морозом»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Черных Артем, 10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Осипова Татьяна Викторовна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«Елочка»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Елисеева Анна, 10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Осипова Татьяна Викторовна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«Огненная елка»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Жукова Анастасия, 9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Штранина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Алена Николаевна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«Новогоднее чудо»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Жиряков Антон, 9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Штранина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Алена Николаевна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«Символ года»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Рубцова Александра, 9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Штранина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Алена Николаевна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«Волшебный колокольчик»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Задорожных Тимофей, 7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Горбунова Оксана Анатольевна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«Снеговик»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Фомиченко Агния, 7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Горбунова Оксана Анатольевна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«Дедушка мороз»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Распопова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Софья, 7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Горбунова Оксана Анатольевна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«Новогодний фонарь»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Андрей, 7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Горбунова Оксана Анатольевна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Прянечный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домик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rPr>
          <w:trHeight w:val="537"/>
        </w:trPr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Чукреев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Евгений, 7 лет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Липчинская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«Новогодний венок»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Буторина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Алена 9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«Бобровская НОШ»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Кручинина Н.М.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«Одетая в сказку»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rPr>
          <w:trHeight w:val="633"/>
        </w:trPr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Некрасов Иван 7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МКОУ «Бобровская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НОШ»Кручинина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«Дед Мороз»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rPr>
          <w:trHeight w:val="546"/>
        </w:trPr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Тюменев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 7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МКОУ «Бобровская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НОШ»Кручинина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«Ёлочка – волшебная иголочка»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rPr>
          <w:trHeight w:val="554"/>
        </w:trPr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Смородина Карина 10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«Бобровская НОШ» Ступина Р.К.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«Снегири»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rPr>
          <w:trHeight w:val="562"/>
        </w:trPr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Краснояров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Миша 8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«Бобровская НОШ» Ступина Р.К.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rPr>
          <w:trHeight w:val="557"/>
        </w:trPr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Захарова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6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«Бобровская НОШ»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Зырянова Н.И.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«Вот и Я-ДОБРОТА»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rPr>
          <w:trHeight w:val="550"/>
        </w:trPr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Тюменева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Ульяна 6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«Бобровская НОШ»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Зырянова Н.И.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«Очаровашки-2023»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rPr>
          <w:trHeight w:val="558"/>
        </w:trPr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Трапезников Ярослав 6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«Бобровская НОШ»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Зырянова Н.И.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«Волшебные сани»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разновозрастная группа (6-7лет).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 возрастная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НОШ» Позднякова С.С.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«Зимней праздничной порой…»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Беллер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Милана,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Заровнятных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Варвара.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 возрастная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НОШ» Исакова И.В.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Новогоднее украшение – подвеска.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Тимофеев Максим Евгеньевич,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младшая категория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Руководитель: Елисеева Галина Степановна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«Зима»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Кривенко Савелий Сергеевич, младшая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Руководитель: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Чиникайло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Галина Григорьевна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«Новогодний гном»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Косарева Валентина Александровна, младшая категория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Руководитель: Томилова Анна Анатольевна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«Снеговик с подарками»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Ларионов </w:t>
            </w:r>
            <w:proofErr w:type="gram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Иван  Константинович</w:t>
            </w:r>
            <w:proofErr w:type="gram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,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младшая категория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Руководитель: Елисеева Галина Степановна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«Новогодняя композиция»</w:t>
            </w:r>
          </w:p>
        </w:tc>
        <w:tc>
          <w:tcPr>
            <w:tcW w:w="1683" w:type="dxa"/>
          </w:tcPr>
          <w:p w:rsidR="005F6B7E" w:rsidRPr="00A2514B" w:rsidRDefault="00A2514B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Коржавина Валерия Сергеевна,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младшая категория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Руководитель: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Биктимирова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Валентина Григорьевна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«Ёлки зажигают звёзды»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Сидорова Елизавета Александровна,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младшая категория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Руководитель: Мартемьянова Дарья Юрьевна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«Дед мороз и ёлочка»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Сединкина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Елизавета Денисовна,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младшая категория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Руководитель: Елисеева Галина Степановна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«Зверушки на лесной опушке»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Пермяков Егор Викторович,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lastRenderedPageBreak/>
              <w:t>младшая категория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lastRenderedPageBreak/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lastRenderedPageBreak/>
              <w:t>Руководитель: Елисеева Галина Степановна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lastRenderedPageBreak/>
              <w:t>«Символ года»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Заровнятных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Леонид Андреевич,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младшая категория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Руководитель: Елисеева Галина Степановна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«Домик зимой»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Рузиева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Вера Рустамовна, 9 лет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«Ермаковская ООШ»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Роза Анатольевна,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Зимняя сказка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F6B7E" w:rsidRPr="00A2514B" w:rsidTr="00A2514B">
        <w:trPr>
          <w:trHeight w:val="563"/>
        </w:trPr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Артем Никитич, 7 лет Младшая возрастная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«Ермаковская ООШ»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Роза Анатольевна,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Подарок для бабушки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Кудашев Степан Андреевич, 7л Младшая возрастная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«Ермаковская ООШ»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Яовлева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Роза Анатольевна,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 Мороз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Голубчиков Данил Витальевич, 7л. Младшая возрастная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«Ермаковская ООШ»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Роза Анатольевна,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ожидании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Зуева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Ариана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Михайловна, 7 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 возрастная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«Ермаковская ООШ»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Роза Анатольевна,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Новогодний сапожок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Ксения Дмитриевна, 10 лет Младшая возрастная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«Ермаковская ООШ»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Роза Анатольевна,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Новогодние сказки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Дуганова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Рита, 8 лет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 возрастная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«Ермаковская ООШ»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Роза Анатольевна,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Ёлка  в гости к нам пришла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Килеева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 Максимовна,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 возрастная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Храмцовская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дошкольное отделение,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Федорова Ольга Васильевна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«Рождественский венок»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Лаптева Дарья Викторовна, младшая  возрастная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Храмцовская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Михайлова Ирина Константиновна,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«Дед Мороз спешит к вам в гости»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Михайлова Кристина Витальевна,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 возрастная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Храмцовская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Моисеева Нелли Александровна,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«Зимний дом»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Худякова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Сергеевна,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 возрастная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Храмцовская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Моисеева Нелли Александровна,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«Волшебный шар»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Соболева Анастасия Андреевна,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 возрастная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Храмцовская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Моисеева Нелли Александровна,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«Новогодняя ёлочка»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Подойникова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ПолинаАндреевна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 возрастная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Храмцовская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Скулина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Алена Викторовна,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«Снегурочка»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БоговикНиколай</w:t>
            </w:r>
            <w:proofErr w:type="spellEnd"/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Ростиславович, младшая возрастная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Храмцовская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Скулина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Алена Викторовна,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«Новогодняя ёлка»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Потапова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ВикторияИвановна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 возрастная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Храмцовская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Потапова Евгения Юрьевна,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 новым годом!»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Елисеев Михаил Андреевич,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 возрастная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Храмцовская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Потапова Евгения Юрьевна,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«Новогодний гном»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Кайгородова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Алена Сергеевна,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 возрастная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Храмцовская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Малышева Елена Владимировна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«Ёлочка чудесная»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Крутикова Илона младшая возрастная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ДО «ЦДТ «Эльдорадо» Пахомова К.А.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Зимняя сказка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rPr>
          <w:trHeight w:val="475"/>
        </w:trPr>
        <w:tc>
          <w:tcPr>
            <w:tcW w:w="52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59" w:type="dxa"/>
            <w:shd w:val="clear" w:color="auto" w:fill="auto"/>
          </w:tcPr>
          <w:p w:rsidR="005F6B7E" w:rsidRPr="00A2514B" w:rsidRDefault="005F6B7E" w:rsidP="00A2514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hAnsi="Times New Roman" w:cs="Times New Roman"/>
                <w:sz w:val="18"/>
                <w:szCs w:val="18"/>
              </w:rPr>
              <w:t xml:space="preserve">Захаров Тимур  </w:t>
            </w: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 возрастная</w:t>
            </w:r>
          </w:p>
        </w:tc>
        <w:tc>
          <w:tcPr>
            <w:tcW w:w="4168" w:type="dxa"/>
            <w:shd w:val="clear" w:color="auto" w:fill="auto"/>
          </w:tcPr>
          <w:p w:rsidR="005F6B7E" w:rsidRPr="00A2514B" w:rsidRDefault="005F6B7E" w:rsidP="00A2514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hAnsi="Times New Roman" w:cs="Times New Roman"/>
                <w:sz w:val="18"/>
                <w:szCs w:val="18"/>
              </w:rPr>
              <w:t>Первухина Ирина Александровна</w:t>
            </w:r>
          </w:p>
        </w:tc>
        <w:tc>
          <w:tcPr>
            <w:tcW w:w="238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Новогодний шар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</w:tbl>
    <w:p w:rsidR="006279C3" w:rsidRPr="00A2514B" w:rsidRDefault="006279C3" w:rsidP="00A251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A61366" w:rsidRPr="00A2514B" w:rsidRDefault="00A61366" w:rsidP="00A251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A61366" w:rsidRPr="00A2514B" w:rsidRDefault="00A61366" w:rsidP="00A251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815D17" w:rsidRPr="00A2514B" w:rsidRDefault="00FB0A2C" w:rsidP="00A251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</w:pPr>
      <w:r w:rsidRPr="00A2514B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Средняя (11-14 лет)</w:t>
      </w:r>
    </w:p>
    <w:p w:rsidR="00815D17" w:rsidRPr="00A2514B" w:rsidRDefault="00815D17" w:rsidP="00A251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</w:pPr>
    </w:p>
    <w:tbl>
      <w:tblPr>
        <w:tblW w:w="112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493"/>
        <w:gridCol w:w="4128"/>
        <w:gridCol w:w="2474"/>
        <w:gridCol w:w="1642"/>
      </w:tblGrid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участника,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возрастная категория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1642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Кудашева Екатерина, 12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«Ермаковская ООШ»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Равилевна</w:t>
            </w:r>
            <w:proofErr w:type="spellEnd"/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«Новогодняя гостья»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Асламин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Матвей, 11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«Ермаковская ООШ»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Равилевна</w:t>
            </w:r>
            <w:proofErr w:type="spellEnd"/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«Сказочная коллекция»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 Маргарита Александровна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(Средняя возрастная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 Гагарина Елена Николаевна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снежном царстве, лесном государстве….»</w:t>
            </w:r>
          </w:p>
        </w:tc>
        <w:tc>
          <w:tcPr>
            <w:tcW w:w="1642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Гасанова Аида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Теймуровна</w:t>
            </w:r>
            <w:proofErr w:type="spellEnd"/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 Гагарина Елена Николаевна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«Надо верить в чудеса»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(Гуашь)</w:t>
            </w:r>
          </w:p>
        </w:tc>
        <w:tc>
          <w:tcPr>
            <w:tcW w:w="1642" w:type="dxa"/>
          </w:tcPr>
          <w:p w:rsidR="005F6B7E" w:rsidRPr="00A2514B" w:rsidRDefault="005F6B7E" w:rsidP="00A2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251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Вардугина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Алексанровна</w:t>
            </w:r>
            <w:proofErr w:type="spellEnd"/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 Гагарина Елена Николаевна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ночь под Новый год»(Гуашь)</w:t>
            </w:r>
          </w:p>
        </w:tc>
        <w:tc>
          <w:tcPr>
            <w:tcW w:w="1642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 Дмитриевна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 Гагарина Елена Николаевна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«Весёлые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снеговички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Смешанная техника)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pStyle w:val="Standard"/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  <w:proofErr w:type="spellEnd"/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Кудашева Екатерина, 12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«Ермаковская ООШ»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Равилевна</w:t>
            </w:r>
            <w:proofErr w:type="spellEnd"/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«Новогодняя гостья»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pStyle w:val="Standard"/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  <w:proofErr w:type="spellEnd"/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Асламин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Матвей, 11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«Ермаковская ООШ»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Равилевна</w:t>
            </w:r>
            <w:proofErr w:type="spellEnd"/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«Сказочная коллекция»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pStyle w:val="Standard"/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  <w:proofErr w:type="spellEnd"/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Архипова Алина, 11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«Ермаковская ООШ»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Равилевна</w:t>
            </w:r>
            <w:proofErr w:type="spellEnd"/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«Зимняя сказка»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pStyle w:val="Standard"/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  <w:proofErr w:type="spellEnd"/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Кошелева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Ивея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11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СОШ», Докучаева С.В.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Снеговик в лесу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pStyle w:val="Standard"/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  <w:proofErr w:type="spellEnd"/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Кропачева Дарья, 11лет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СОШ», Докучаева С.В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Снеговик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pStyle w:val="Standard"/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Трапезникова Таня, 11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СОШ», Докучаева С.В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«Зимняя сказка»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pStyle w:val="Standard"/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  <w:proofErr w:type="spellEnd"/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Филимонова София, 11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СОШ», Докучаева С.В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«Сказочный символ года»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pStyle w:val="Standard"/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  <w:proofErr w:type="spellEnd"/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Шаламова Яна, 11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СОШ», Докучаева С.В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«Новогодняя фантазия»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Хворов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Кирилл, 11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СОШ», Докучаева С.В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«Сказочный лес»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 Владимир, 12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</w:t>
            </w:r>
            <w:proofErr w:type="gram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»,Белоногова</w:t>
            </w:r>
            <w:proofErr w:type="spellEnd"/>
            <w:proofErr w:type="gram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Фаина Васильевна,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«Дед Мороз к нам мчится»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Виктория, 12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СОШ»,Белоногова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Фаина Васильевна,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ожидании чуда»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Сабурова Алина, 11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СОШ»,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Костенква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Лидия Валентиновна,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«Добрый снеговик»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Худякова Ксения, 14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СОШ»,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Тугунова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Олеговна,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«Новогоднее чудо»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2514B">
              <w:rPr>
                <w:rFonts w:ascii="Times New Roman" w:hAnsi="Times New Roman" w:cs="Times New Roman"/>
                <w:bCs/>
                <w:sz w:val="18"/>
                <w:szCs w:val="18"/>
              </w:rPr>
              <w:t>Семухина</w:t>
            </w:r>
            <w:proofErr w:type="spellEnd"/>
            <w:r w:rsidRPr="00A251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Альбина, 12лет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Сладковская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514B">
              <w:rPr>
                <w:rFonts w:ascii="Times New Roman" w:hAnsi="Times New Roman" w:cs="Times New Roman"/>
                <w:sz w:val="18"/>
                <w:szCs w:val="18"/>
              </w:rPr>
              <w:t>Лукасевич</w:t>
            </w:r>
            <w:proofErr w:type="spellEnd"/>
            <w:r w:rsidRPr="00A2514B">
              <w:rPr>
                <w:rFonts w:ascii="Times New Roman" w:hAnsi="Times New Roman" w:cs="Times New Roman"/>
                <w:sz w:val="18"/>
                <w:szCs w:val="18"/>
              </w:rPr>
              <w:t xml:space="preserve">  Надежда Викторовна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hAnsi="Times New Roman" w:cs="Times New Roman"/>
                <w:sz w:val="18"/>
                <w:szCs w:val="18"/>
              </w:rPr>
              <w:t>«Новогодняя открытка»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Дарья Сергеевна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«Ермаковская ООШ»,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Александровна,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«Она любила розы, розы на морозе»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Сагадеева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Варья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Сергеевна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Краснослободская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Карасева Софья Руслановна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Открытка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«Новогоднее чудо!»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Савенкова Софья Александровна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Краснослободская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Карасева Софья Руслановна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Открытка«Поздравляем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праздником всех»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Жданова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Васелина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Юрьевна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Краснослободская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Карасева Софья Руслановна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Открытка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 Новым годом!»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Кручинина Анастасия Павловна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Краснослободская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Карасева Софья Руслановна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Поздравительная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открытка«Скоро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скоро Новый год»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Елисеева Анна Алексеевна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Краснослободская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Карасева Софья Руслановна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Открытка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«Волшебница зима!»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Куклина Полина Алексеевна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Краснослободская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Карасева Софья Руслановна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открытка«Сказочная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новогодняя ночь!»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Трапезникова Алина  Николаевна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Краснослободская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Карасева Софья Руслановна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Объемная открытка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 Новым годом!»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Ксения Владимировна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МАУ ДО «ЦДТ «Эльдорадо»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Вялова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Яна Павловна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Соболева Алина Андреевна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МАУ ДО «ЦДТ «Эльдорадо»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Вялова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Яна Павловна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ожидании чуда»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Десятов Вячеслав Александрович, средняя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ДО «ЦДТ «Эльдорадо» Коржавин Сергей Михайлович,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«Снеговик»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 Артем Александрович, средняя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ДО «ЦДТ «Эльдорадо» Коржавин Сергей Михайлович,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«Эко – Ёлочка»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Здобняков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Станислав Олегович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ДО «ЦДТ «Эльдорадо» Коржавин Сергей Михайлович,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«Снеговик»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Грахова Ксения, Распопов Дмитрий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Никулина Виктория Сергеевна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Липчинская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«Как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смешарики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Новый год встречали»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Боровиков Сергей, 12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Фомиченко Эльвира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Капидоновна</w:t>
            </w:r>
            <w:proofErr w:type="spellEnd"/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«Новогодняя сказка»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Чукреева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Анастасия, 12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Фомиченко Эльвира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Капидоновна</w:t>
            </w:r>
            <w:proofErr w:type="spellEnd"/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«Символ года- встреча у елочки»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Елисеева Екатерина, 12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Фомиченко Эльвира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Капидоновна</w:t>
            </w:r>
            <w:proofErr w:type="spellEnd"/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«Подарок для елочки»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Шкирин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Павел, 13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Абдрахимова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Алена Александровна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«Новогодний сувенир»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Воронова Виктория, 11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Огнетова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Ивановна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«Сказочный олень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Санты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Хролов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Матвей, 11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Огнетова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Ивановна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снежном царстве»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Бутаков Семен, 11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Огнетова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Ивановна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«Новогодний добрый гость»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Горбунова Анастасия, 11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Огнетова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Ивановна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«Очей очарованье»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Никулина Анна, 11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Огнетова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Ивановна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«Кружка новогоднего счастья»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Ротарь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Илья, 13 лет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Соколова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Айтан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Мазахир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</w:t>
            </w:r>
            <w:proofErr w:type="spellEnd"/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Липчинская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«Заколдованная елочка»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Худякова Полина Сергеевна, средняя категория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Руководитель: Худякова Надежда Юрьевна.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«И у Снеговика может быть праздник»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Коллективная </w:t>
            </w:r>
            <w:proofErr w:type="gram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работа  6</w:t>
            </w:r>
            <w:proofErr w:type="gram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а класса,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средняя категория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Руководитель: Решетников Анастасия Валерьевна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«Мечты в канун Рождества»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Мозырева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Таисия Денисовна,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средняя категория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Руководитель: Шадрина Алёна Валерьевна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«Снеговик спешит поздравить»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Белогузова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АринаМихайловна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, старшая категория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Руководитель: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Бармасова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Наталья Владимировна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«Новогодние подарки»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Храмцова Екатерина Александровна,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средняя категория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Руководитель: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Бармасова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Наталья Владимировна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«Зимний пейзаж»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Алексеева Полина Павловна, средняя категория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Руководитель: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Бармасова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Наталья Владимировна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«Виновники торжества»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Фролова Яна Ивановна,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средняя категория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Руководитель: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Бармасова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Наталья Владимировна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«Украшения зимы»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Спицына Злата Александровна,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средняя категория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Руководитель: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Бармасова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Наталья Владимировна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«Символ года»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Чайкина Полина Алексеевна,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средняя категория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Руководитель: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Бармасова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Наталья Владимировна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«Снежная красавица»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Аревкова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Алина Игоревна,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средняя категория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Руководитель: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Бармасова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Наталья Владимировна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«Новогодний праздник»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Пустовая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Софья Андреевна, средняя категория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Руководитель: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Бармасова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Наталья Владимировна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«Новогодний звон»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Голубкова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Мария Валентиновна,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средняя категория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Руководитель: Шадрина Алёна Валерьевна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«Рождественские ангелы»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Михайлова </w:t>
            </w:r>
            <w:proofErr w:type="gram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Карина  Витальевна</w:t>
            </w:r>
            <w:proofErr w:type="gram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Храмцовская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Скулина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Алена Викторовна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«Символ года»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Игамбердиева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 Олеговна,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возрастная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Храмцовская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Потапова Евгения Юрьевна,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«Рождественский венок»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5F6B7E" w:rsidRPr="00A2514B" w:rsidTr="00A2514B">
        <w:tc>
          <w:tcPr>
            <w:tcW w:w="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493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Кайгородова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Ульяна Сергеевна,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возрастная</w:t>
            </w:r>
          </w:p>
        </w:tc>
        <w:tc>
          <w:tcPr>
            <w:tcW w:w="412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Храмцовская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Кайгородова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Павловна</w:t>
            </w:r>
          </w:p>
        </w:tc>
        <w:tc>
          <w:tcPr>
            <w:tcW w:w="2474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«Закадычные друзья»</w:t>
            </w:r>
          </w:p>
        </w:tc>
        <w:tc>
          <w:tcPr>
            <w:tcW w:w="1642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</w:tbl>
    <w:p w:rsidR="00FB0A2C" w:rsidRPr="00A2514B" w:rsidRDefault="00FB0A2C" w:rsidP="00A251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2A2A5B" w:rsidRPr="00A2514B" w:rsidRDefault="002A2A5B" w:rsidP="00A251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</w:pPr>
    </w:p>
    <w:p w:rsidR="002A2A5B" w:rsidRPr="00A2514B" w:rsidRDefault="002A2A5B" w:rsidP="00A251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</w:pPr>
    </w:p>
    <w:p w:rsidR="002A2A5B" w:rsidRPr="00A2514B" w:rsidRDefault="002A2A5B" w:rsidP="00A251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</w:pPr>
    </w:p>
    <w:p w:rsidR="00FB0A2C" w:rsidRPr="00A2514B" w:rsidRDefault="00FB0A2C" w:rsidP="00A251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</w:pPr>
      <w:r w:rsidRPr="00A2514B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Старшая (15-18 лет)</w:t>
      </w:r>
    </w:p>
    <w:p w:rsidR="00815D17" w:rsidRPr="00A2514B" w:rsidRDefault="00815D17" w:rsidP="00A251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</w:pPr>
    </w:p>
    <w:tbl>
      <w:tblPr>
        <w:tblW w:w="112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491"/>
        <w:gridCol w:w="4178"/>
        <w:gridCol w:w="2379"/>
        <w:gridCol w:w="1683"/>
      </w:tblGrid>
      <w:tr w:rsidR="005F6B7E" w:rsidRPr="00A2514B" w:rsidTr="00A2514B">
        <w:tc>
          <w:tcPr>
            <w:tcW w:w="497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участника,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возрастная категория</w:t>
            </w:r>
          </w:p>
        </w:tc>
        <w:tc>
          <w:tcPr>
            <w:tcW w:w="417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237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1683" w:type="dxa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</w:tr>
      <w:tr w:rsidR="005F6B7E" w:rsidRPr="00A2514B" w:rsidTr="00A2514B">
        <w:tc>
          <w:tcPr>
            <w:tcW w:w="497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Гулиева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Арифа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Сехран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</w:t>
            </w:r>
            <w:proofErr w:type="spellEnd"/>
          </w:p>
        </w:tc>
        <w:tc>
          <w:tcPr>
            <w:tcW w:w="417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Краснослободская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Карасева Софья Руслановна</w:t>
            </w:r>
          </w:p>
        </w:tc>
        <w:tc>
          <w:tcPr>
            <w:tcW w:w="237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Объемная открытка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«Новогодняя ночь!»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497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Шкирина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Ирина, 17 лет</w:t>
            </w:r>
          </w:p>
        </w:tc>
        <w:tc>
          <w:tcPr>
            <w:tcW w:w="417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Клюшменко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237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Птица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Гамаюн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«Желаю счастья!»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F6B7E" w:rsidRPr="00A2514B" w:rsidTr="00A2514B">
        <w:tc>
          <w:tcPr>
            <w:tcW w:w="497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Шаманаев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Даниил Михайлович, старшая категория</w:t>
            </w:r>
          </w:p>
        </w:tc>
        <w:tc>
          <w:tcPr>
            <w:tcW w:w="417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Руководитель: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Бармасова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Наталья Владимировна</w:t>
            </w:r>
          </w:p>
        </w:tc>
        <w:tc>
          <w:tcPr>
            <w:tcW w:w="237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«Похититель Рождества»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F6B7E" w:rsidRPr="00A2514B" w:rsidTr="00A2514B">
        <w:tc>
          <w:tcPr>
            <w:tcW w:w="497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Сайдалиева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Дарья Рустамовна, старшая категория</w:t>
            </w:r>
          </w:p>
        </w:tc>
        <w:tc>
          <w:tcPr>
            <w:tcW w:w="417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Руководитель: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Бармасова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Наталья Владимировна</w:t>
            </w:r>
          </w:p>
        </w:tc>
        <w:tc>
          <w:tcPr>
            <w:tcW w:w="237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«Заснеженная роща»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6B7E" w:rsidRPr="00A2514B" w:rsidTr="00A2514B">
        <w:tc>
          <w:tcPr>
            <w:tcW w:w="497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491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Белогузова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АринаМихайловна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, старшая категория</w:t>
            </w:r>
          </w:p>
        </w:tc>
        <w:tc>
          <w:tcPr>
            <w:tcW w:w="4178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Слободо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— Туринская СОШ№2»</w:t>
            </w:r>
          </w:p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Руководитель: 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Бармасова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Наталья Владимировна</w:t>
            </w:r>
          </w:p>
        </w:tc>
        <w:tc>
          <w:tcPr>
            <w:tcW w:w="2379" w:type="dxa"/>
            <w:shd w:val="clear" w:color="auto" w:fill="auto"/>
          </w:tcPr>
          <w:p w:rsidR="005F6B7E" w:rsidRPr="00A2514B" w:rsidRDefault="005F6B7E" w:rsidP="00A2514B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2514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«Новогодние подарки»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F6B7E" w:rsidRPr="00A2514B" w:rsidTr="00A2514B">
        <w:tc>
          <w:tcPr>
            <w:tcW w:w="497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91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Соболева Ксения Сергеевна,</w:t>
            </w:r>
          </w:p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возрастная</w:t>
            </w:r>
          </w:p>
        </w:tc>
        <w:tc>
          <w:tcPr>
            <w:tcW w:w="4178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Храмцовская</w:t>
            </w:r>
            <w:proofErr w:type="spellEnd"/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Мельникова Ольга Николаевна,</w:t>
            </w:r>
          </w:p>
        </w:tc>
        <w:tc>
          <w:tcPr>
            <w:tcW w:w="2379" w:type="dxa"/>
            <w:shd w:val="clear" w:color="auto" w:fill="auto"/>
          </w:tcPr>
          <w:p w:rsidR="005F6B7E" w:rsidRPr="00A2514B" w:rsidRDefault="005F6B7E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«Новогодний чудо дом»</w:t>
            </w:r>
          </w:p>
        </w:tc>
        <w:tc>
          <w:tcPr>
            <w:tcW w:w="1683" w:type="dxa"/>
          </w:tcPr>
          <w:p w:rsidR="005F6B7E" w:rsidRPr="00A2514B" w:rsidRDefault="00433B9D" w:rsidP="00A2514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FB0A2C" w:rsidRPr="00A2514B" w:rsidRDefault="00FB0A2C" w:rsidP="00A251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FB0A2C" w:rsidRPr="00A2514B" w:rsidRDefault="00453C2A" w:rsidP="00A2514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514B">
        <w:rPr>
          <w:rFonts w:ascii="Times New Roman" w:hAnsi="Times New Roman" w:cs="Times New Roman"/>
          <w:b/>
          <w:sz w:val="18"/>
          <w:szCs w:val="18"/>
        </w:rPr>
        <w:t>Члены жюри:</w:t>
      </w:r>
    </w:p>
    <w:p w:rsidR="00453C2A" w:rsidRPr="00A2514B" w:rsidRDefault="00453C2A" w:rsidP="00A2514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A2514B">
        <w:rPr>
          <w:rFonts w:ascii="Times New Roman" w:hAnsi="Times New Roman" w:cs="Times New Roman"/>
          <w:sz w:val="18"/>
          <w:szCs w:val="18"/>
        </w:rPr>
        <w:t>Фалалеева</w:t>
      </w:r>
      <w:proofErr w:type="spellEnd"/>
      <w:r w:rsidRPr="00A2514B">
        <w:rPr>
          <w:rFonts w:ascii="Times New Roman" w:hAnsi="Times New Roman" w:cs="Times New Roman"/>
          <w:sz w:val="18"/>
          <w:szCs w:val="18"/>
        </w:rPr>
        <w:t xml:space="preserve"> Светлана Валентиновна методист ЦДТ «</w:t>
      </w:r>
      <w:proofErr w:type="gramStart"/>
      <w:r w:rsidRPr="00A2514B">
        <w:rPr>
          <w:rFonts w:ascii="Times New Roman" w:hAnsi="Times New Roman" w:cs="Times New Roman"/>
          <w:sz w:val="18"/>
          <w:szCs w:val="18"/>
        </w:rPr>
        <w:t xml:space="preserve">Эльдорадо»   </w:t>
      </w:r>
      <w:proofErr w:type="gramEnd"/>
      <w:r w:rsidRPr="00A2514B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A2514B" w:rsidRPr="00A2514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2514B">
        <w:rPr>
          <w:rFonts w:ascii="Times New Roman" w:hAnsi="Times New Roman" w:cs="Times New Roman"/>
          <w:sz w:val="18"/>
          <w:szCs w:val="18"/>
        </w:rPr>
        <w:t xml:space="preserve">  _________</w:t>
      </w:r>
    </w:p>
    <w:p w:rsidR="00A2514B" w:rsidRPr="00A2514B" w:rsidRDefault="00453C2A" w:rsidP="00A2514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514B">
        <w:rPr>
          <w:rFonts w:ascii="Times New Roman" w:hAnsi="Times New Roman" w:cs="Times New Roman"/>
          <w:sz w:val="18"/>
          <w:szCs w:val="18"/>
        </w:rPr>
        <w:t>Сидорова Ольга Владимировна педагог дополнительного образования ЦДТ «</w:t>
      </w:r>
      <w:proofErr w:type="gramStart"/>
      <w:r w:rsidRPr="00A2514B">
        <w:rPr>
          <w:rFonts w:ascii="Times New Roman" w:hAnsi="Times New Roman" w:cs="Times New Roman"/>
          <w:sz w:val="18"/>
          <w:szCs w:val="18"/>
        </w:rPr>
        <w:t xml:space="preserve">Эльдорадо»   </w:t>
      </w:r>
      <w:proofErr w:type="gramEnd"/>
      <w:r w:rsidR="002A2A5B" w:rsidRPr="00A2514B">
        <w:rPr>
          <w:rFonts w:ascii="Times New Roman" w:hAnsi="Times New Roman" w:cs="Times New Roman"/>
          <w:sz w:val="18"/>
          <w:szCs w:val="18"/>
        </w:rPr>
        <w:t xml:space="preserve">      </w:t>
      </w:r>
      <w:r w:rsidR="00A2514B" w:rsidRPr="00A2514B">
        <w:rPr>
          <w:rFonts w:ascii="Times New Roman" w:hAnsi="Times New Roman" w:cs="Times New Roman"/>
          <w:sz w:val="18"/>
          <w:szCs w:val="18"/>
        </w:rPr>
        <w:t xml:space="preserve">         _________</w:t>
      </w:r>
    </w:p>
    <w:p w:rsidR="00453C2A" w:rsidRPr="00A2514B" w:rsidRDefault="00A2514B" w:rsidP="00A2514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A2514B">
        <w:rPr>
          <w:rFonts w:ascii="Times New Roman" w:hAnsi="Times New Roman" w:cs="Times New Roman"/>
          <w:sz w:val="18"/>
          <w:szCs w:val="18"/>
        </w:rPr>
        <w:t>Вялова</w:t>
      </w:r>
      <w:proofErr w:type="spellEnd"/>
      <w:r w:rsidRPr="00A2514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2514B">
        <w:rPr>
          <w:rFonts w:ascii="Times New Roman" w:hAnsi="Times New Roman" w:cs="Times New Roman"/>
          <w:sz w:val="18"/>
          <w:szCs w:val="18"/>
        </w:rPr>
        <w:t>Яна  Павловна</w:t>
      </w:r>
      <w:proofErr w:type="gramEnd"/>
      <w:r w:rsidRPr="00A2514B">
        <w:rPr>
          <w:rFonts w:ascii="Times New Roman" w:hAnsi="Times New Roman" w:cs="Times New Roman"/>
          <w:sz w:val="18"/>
          <w:szCs w:val="18"/>
        </w:rPr>
        <w:t xml:space="preserve">   педагог дополнительного образования  </w:t>
      </w:r>
      <w:r w:rsidR="00453C2A" w:rsidRPr="00A2514B">
        <w:rPr>
          <w:rFonts w:ascii="Times New Roman" w:hAnsi="Times New Roman" w:cs="Times New Roman"/>
          <w:sz w:val="18"/>
          <w:szCs w:val="18"/>
        </w:rPr>
        <w:t>ЦДТ «Эльдорадо»                               _________</w:t>
      </w:r>
    </w:p>
    <w:sectPr w:rsidR="00453C2A" w:rsidRPr="00A2514B" w:rsidSect="00A251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C0"/>
    <w:rsid w:val="00001ABF"/>
    <w:rsid w:val="00010E01"/>
    <w:rsid w:val="000A38FF"/>
    <w:rsid w:val="000B0502"/>
    <w:rsid w:val="000B226F"/>
    <w:rsid w:val="000B4057"/>
    <w:rsid w:val="000F279F"/>
    <w:rsid w:val="001D77D0"/>
    <w:rsid w:val="001E48BA"/>
    <w:rsid w:val="00257243"/>
    <w:rsid w:val="002A2A5B"/>
    <w:rsid w:val="003F1F23"/>
    <w:rsid w:val="00417C54"/>
    <w:rsid w:val="00433B9D"/>
    <w:rsid w:val="00453C2A"/>
    <w:rsid w:val="00474168"/>
    <w:rsid w:val="004D75DF"/>
    <w:rsid w:val="00505DE1"/>
    <w:rsid w:val="00555E76"/>
    <w:rsid w:val="00590813"/>
    <w:rsid w:val="005F6B7E"/>
    <w:rsid w:val="006279C3"/>
    <w:rsid w:val="006666CC"/>
    <w:rsid w:val="007A127B"/>
    <w:rsid w:val="00815D17"/>
    <w:rsid w:val="00857770"/>
    <w:rsid w:val="008B1AB8"/>
    <w:rsid w:val="009B4DFA"/>
    <w:rsid w:val="009C61A4"/>
    <w:rsid w:val="009C7156"/>
    <w:rsid w:val="00A2514B"/>
    <w:rsid w:val="00A61366"/>
    <w:rsid w:val="00B223E3"/>
    <w:rsid w:val="00B43ED5"/>
    <w:rsid w:val="00B57AC0"/>
    <w:rsid w:val="00B90D9E"/>
    <w:rsid w:val="00BC1F51"/>
    <w:rsid w:val="00BE6934"/>
    <w:rsid w:val="00BE6F7B"/>
    <w:rsid w:val="00BF28B3"/>
    <w:rsid w:val="00C25F44"/>
    <w:rsid w:val="00D23672"/>
    <w:rsid w:val="00D679D3"/>
    <w:rsid w:val="00E268CC"/>
    <w:rsid w:val="00E807EB"/>
    <w:rsid w:val="00E87AC5"/>
    <w:rsid w:val="00EC5E12"/>
    <w:rsid w:val="00EC70D7"/>
    <w:rsid w:val="00F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E223"/>
  <w15:chartTrackingRefBased/>
  <w15:docId w15:val="{1F0C0A6F-8928-42B4-B521-836A8D8B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1F51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9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B40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2022-09-16T05:14:00Z</cp:lastPrinted>
  <dcterms:created xsi:type="dcterms:W3CDTF">2022-09-07T03:52:00Z</dcterms:created>
  <dcterms:modified xsi:type="dcterms:W3CDTF">2023-01-10T13:56:00Z</dcterms:modified>
</cp:coreProperties>
</file>